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5C38AB">
        <w:rPr>
          <w:sz w:val="24"/>
        </w:rPr>
        <w:t>347-2018</w:t>
      </w:r>
      <w:bookmarkStart w:id="0" w:name="_GoBack"/>
      <w:bookmarkEnd w:id="0"/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5C38AB">
        <w:rPr>
          <w:sz w:val="24"/>
        </w:rPr>
        <w:t>01.01.2018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</w:t>
      </w:r>
      <w:proofErr w:type="spellStart"/>
      <w:r w:rsidR="0084178D" w:rsidRPr="0084178D">
        <w:rPr>
          <w:sz w:val="24"/>
          <w:szCs w:val="24"/>
        </w:rPr>
        <w:t>Туломских</w:t>
      </w:r>
      <w:proofErr w:type="spellEnd"/>
      <w:r w:rsidR="0084178D" w:rsidRPr="0084178D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</w:t>
      </w:r>
      <w:r w:rsidR="00ED2664">
        <w:rPr>
          <w:sz w:val="24"/>
          <w:szCs w:val="24"/>
        </w:rPr>
        <w:t xml:space="preserve"> </w:t>
      </w:r>
      <w:r w:rsidR="00394A8A" w:rsidRPr="00394A8A">
        <w:rPr>
          <w:sz w:val="24"/>
          <w:szCs w:val="24"/>
        </w:rPr>
        <w:t>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</w:t>
      </w:r>
      <w:proofErr w:type="spellStart"/>
      <w:r w:rsidR="00C233EB" w:rsidRPr="00C233EB">
        <w:rPr>
          <w:sz w:val="24"/>
          <w:szCs w:val="24"/>
        </w:rPr>
        <w:t>Туломских</w:t>
      </w:r>
      <w:proofErr w:type="spellEnd"/>
      <w:r w:rsidR="00C233EB" w:rsidRPr="00C233EB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lastRenderedPageBreak/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ГАЗ-3302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Грузовой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EE1720">
              <w:rPr>
                <w:sz w:val="24"/>
                <w:szCs w:val="24"/>
              </w:rPr>
              <w:t>Индиф.номер</w:t>
            </w:r>
            <w:proofErr w:type="spellEnd"/>
          </w:p>
        </w:tc>
        <w:tc>
          <w:tcPr>
            <w:tcW w:w="5553" w:type="dxa"/>
          </w:tcPr>
          <w:p w:rsidR="00EE1720" w:rsidRPr="00ED2648" w:rsidRDefault="00671E5E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X9633020082323767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Категория ТС</w:t>
            </w:r>
          </w:p>
        </w:tc>
        <w:tc>
          <w:tcPr>
            <w:tcW w:w="5553" w:type="dxa"/>
          </w:tcPr>
          <w:p w:rsidR="00EE1720" w:rsidRPr="00EE1720" w:rsidRDefault="00671E5E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405240  83070345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Шасси (рама)</w:t>
            </w:r>
          </w:p>
        </w:tc>
        <w:tc>
          <w:tcPr>
            <w:tcW w:w="5553" w:type="dxa"/>
          </w:tcPr>
          <w:p w:rsidR="00EE1720" w:rsidRPr="004E006E" w:rsidRDefault="00671E5E" w:rsidP="00671E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ОТСУТСТВУЕТ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EE1720" w:rsidRPr="004E006E" w:rsidRDefault="00671E5E" w:rsidP="00ED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33020080528429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Сине-сиреневый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r>
              <w:t>ПТС</w:t>
            </w:r>
          </w:p>
        </w:tc>
        <w:tc>
          <w:tcPr>
            <w:tcW w:w="5553" w:type="dxa"/>
          </w:tcPr>
          <w:p w:rsidR="00EE1720" w:rsidRPr="004E006E" w:rsidRDefault="00671E5E" w:rsidP="00ED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52МР890987 выдан 21.05.2008г. ООО «Автомобильный завод ГАЗ» </w:t>
            </w:r>
            <w:proofErr w:type="spellStart"/>
            <w:r>
              <w:rPr>
                <w:sz w:val="24"/>
                <w:szCs w:val="24"/>
              </w:rPr>
              <w:t>РОссия</w:t>
            </w:r>
            <w:proofErr w:type="spellEnd"/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proofErr w:type="spellStart"/>
            <w:r>
              <w:t>Гос.рег</w:t>
            </w:r>
            <w:proofErr w:type="spellEnd"/>
            <w:r>
              <w:t>.№</w:t>
            </w:r>
          </w:p>
        </w:tc>
        <w:tc>
          <w:tcPr>
            <w:tcW w:w="5553" w:type="dxa"/>
          </w:tcPr>
          <w:p w:rsidR="00EE1720" w:rsidRPr="004E006E" w:rsidRDefault="00ED2648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У439ЕО51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8C2AE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8C2AE5" w:rsidRPr="00930A8A" w:rsidRDefault="008C2AE5" w:rsidP="008C2AE5">
      <w:pPr>
        <w:rPr>
          <w:sz w:val="24"/>
          <w:szCs w:val="24"/>
        </w:rPr>
      </w:pPr>
    </w:p>
    <w:p w:rsidR="008C2AE5" w:rsidRDefault="008C2AE5" w:rsidP="008C2AE5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DF4" w:rsidRDefault="00B81DF4" w:rsidP="000427E5">
      <w:r>
        <w:separator/>
      </w:r>
    </w:p>
  </w:endnote>
  <w:endnote w:type="continuationSeparator" w:id="0">
    <w:p w:rsidR="00B81DF4" w:rsidRDefault="00B81DF4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DF4" w:rsidRDefault="00B81DF4" w:rsidP="000427E5">
      <w:r>
        <w:separator/>
      </w:r>
    </w:p>
  </w:footnote>
  <w:footnote w:type="continuationSeparator" w:id="0">
    <w:p w:rsidR="00B81DF4" w:rsidRDefault="00B81DF4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E1D18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83E64"/>
    <w:rsid w:val="005A28C5"/>
    <w:rsid w:val="005B60C5"/>
    <w:rsid w:val="005C38AB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71E5E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226B6"/>
    <w:rsid w:val="00750FD9"/>
    <w:rsid w:val="00754946"/>
    <w:rsid w:val="0077092E"/>
    <w:rsid w:val="00770AF8"/>
    <w:rsid w:val="007866B3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9F5C18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1DF4"/>
    <w:rsid w:val="00B87796"/>
    <w:rsid w:val="00B93C8A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233EB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D2664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9C7A0F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D158C-C8B4-4819-BDD6-1A8B9558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6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216</cp:revision>
  <cp:lastPrinted>2016-08-11T10:36:00Z</cp:lastPrinted>
  <dcterms:created xsi:type="dcterms:W3CDTF">2013-07-02T09:13:00Z</dcterms:created>
  <dcterms:modified xsi:type="dcterms:W3CDTF">2018-02-02T06:20:00Z</dcterms:modified>
</cp:coreProperties>
</file>